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14"/>
        <w:gridCol w:w="2013"/>
        <w:gridCol w:w="2005"/>
        <w:gridCol w:w="2556"/>
      </w:tblGrid>
      <w:tr w:rsidR="0012789D" w:rsidRPr="00282761" w:rsidTr="00A205F9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Первенство Приволжского Федерального округа</w:t>
            </w:r>
          </w:p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юноши и девушки (14-15 лет), латиноамериканская программа</w:t>
            </w:r>
          </w:p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13 февраля 2021 года, г. Самара,</w:t>
            </w:r>
          </w:p>
          <w:p w:rsidR="0012789D" w:rsidRPr="00282761" w:rsidRDefault="007B4E6A" w:rsidP="007B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организатор </w:t>
            </w:r>
            <w:r w:rsidRPr="007B4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 танцевального спорта Самарской области</w:t>
            </w:r>
          </w:p>
        </w:tc>
      </w:tr>
      <w:tr w:rsidR="0012789D" w:rsidRPr="00282761" w:rsidTr="00A205F9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282761" w:rsidRDefault="0012789D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12789D" w:rsidRPr="00282761" w:rsidTr="00A205F9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282761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2789D" w:rsidRPr="00282761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282761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282761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282761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282761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:rsidR="0012789D" w:rsidRPr="00282761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7B4E6A" w:rsidRPr="007C4B35" w:rsidTr="00722D07">
        <w:trPr>
          <w:trHeight w:val="15"/>
        </w:trPr>
        <w:tc>
          <w:tcPr>
            <w:tcW w:w="0" w:type="auto"/>
            <w:shd w:val="clear" w:color="auto" w:fill="auto"/>
            <w:vAlign w:val="center"/>
            <w:hideMark/>
          </w:tcPr>
          <w:p w:rsidR="007B4E6A" w:rsidRPr="007B4E6A" w:rsidRDefault="007B4E6A" w:rsidP="007B4E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7B4E6A" w:rsidRPr="007B4E6A" w:rsidRDefault="007B4E6A" w:rsidP="007B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Новгород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B4E6A" w:rsidRPr="007C4B35" w:rsidTr="00722D07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7B4E6A" w:rsidRPr="007B4E6A" w:rsidRDefault="007B4E6A" w:rsidP="007B4E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7B4E6A" w:rsidRPr="007B4E6A" w:rsidRDefault="007B4E6A" w:rsidP="007B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 Николай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A" w:rsidRPr="007B4E6A" w:rsidRDefault="007B4E6A" w:rsidP="007B4E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B4E6A" w:rsidRPr="007C4B35" w:rsidTr="00722D07">
        <w:trPr>
          <w:trHeight w:val="195"/>
        </w:trPr>
        <w:tc>
          <w:tcPr>
            <w:tcW w:w="0" w:type="auto"/>
            <w:shd w:val="clear" w:color="auto" w:fill="auto"/>
            <w:vAlign w:val="center"/>
          </w:tcPr>
          <w:p w:rsidR="007B4E6A" w:rsidRPr="007B4E6A" w:rsidRDefault="007B4E6A" w:rsidP="007B4E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секретарь ГСК</w:t>
            </w:r>
          </w:p>
          <w:p w:rsidR="007B4E6A" w:rsidRPr="007B4E6A" w:rsidRDefault="007B4E6A" w:rsidP="007B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Ольга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12789D" w:rsidRPr="007C4B35" w:rsidTr="00A205F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7C4B35" w:rsidRDefault="0012789D" w:rsidP="00A2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12789D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7C4B35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2789D" w:rsidRPr="007C4B35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7C4B35" w:rsidRDefault="0012789D" w:rsidP="00A205F9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7C4B35" w:rsidRDefault="0012789D" w:rsidP="00A205F9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7C4B35" w:rsidRDefault="0012789D" w:rsidP="00A205F9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9D" w:rsidRPr="007C4B35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:rsidR="0012789D" w:rsidRPr="007C4B35" w:rsidRDefault="0012789D" w:rsidP="00A205F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7B4E6A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Басюк</w:t>
            </w:r>
            <w:proofErr w:type="spellEnd"/>
            <w:r w:rsidRPr="007B4E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B4E6A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Белобородова 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</w:t>
            </w:r>
          </w:p>
        </w:tc>
      </w:tr>
      <w:tr w:rsidR="007B4E6A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Жуков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B4E6A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Золотарёва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B4E6A" w:rsidRPr="007C4B35" w:rsidTr="00B031DF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Кендысь</w:t>
            </w:r>
            <w:proofErr w:type="spellEnd"/>
            <w:r w:rsidRPr="007B4E6A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7B4E6A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Колоколова</w:t>
            </w:r>
            <w:proofErr w:type="spellEnd"/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</w:t>
            </w:r>
          </w:p>
        </w:tc>
      </w:tr>
      <w:tr w:rsidR="007B4E6A" w:rsidRPr="007C4B35" w:rsidTr="00DD7D2C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Кулагина Наталья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A" w:rsidRPr="007B4E6A" w:rsidRDefault="007B4E6A" w:rsidP="007B4E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B4E6A" w:rsidRPr="007C4B35" w:rsidTr="00095513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bCs/>
                <w:sz w:val="28"/>
                <w:szCs w:val="28"/>
              </w:rPr>
              <w:t>Меньщиков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7B4E6A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Музычка Роман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bCs/>
                <w:sz w:val="28"/>
                <w:szCs w:val="28"/>
              </w:rPr>
              <w:t>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B4E6A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Осипян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B4E6A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Сильде</w:t>
            </w:r>
            <w:proofErr w:type="spellEnd"/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7B4E6A" w:rsidRPr="007C4B35" w:rsidTr="00A205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E6A">
              <w:rPr>
                <w:rFonts w:ascii="Times New Roman" w:hAnsi="Times New Roman" w:cs="Times New Roman"/>
                <w:bCs/>
                <w:sz w:val="28"/>
                <w:szCs w:val="28"/>
              </w:rPr>
              <w:t>Сломчинская</w:t>
            </w:r>
            <w:proofErr w:type="spellEnd"/>
            <w:r w:rsidRPr="007B4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7B4E6A" w:rsidRPr="007C4B35" w:rsidTr="007B4E6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Фомин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6A" w:rsidRPr="007B4E6A" w:rsidRDefault="007B4E6A" w:rsidP="007B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A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A" w:rsidRPr="007B4E6A" w:rsidRDefault="007B4E6A" w:rsidP="007B4E6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</w:tbl>
    <w:p w:rsidR="0012789D" w:rsidRPr="007C4B35" w:rsidRDefault="0012789D" w:rsidP="001278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E6A" w:rsidRPr="007B4E6A" w:rsidRDefault="007B4E6A" w:rsidP="007B4E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судьи:</w:t>
      </w:r>
    </w:p>
    <w:p w:rsidR="007B4E6A" w:rsidRPr="007B4E6A" w:rsidRDefault="007B4E6A" w:rsidP="007B4E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7B4E6A">
        <w:rPr>
          <w:rFonts w:ascii="Times New Roman" w:eastAsia="Calibri" w:hAnsi="Times New Roman" w:cs="Times New Roman"/>
          <w:sz w:val="28"/>
        </w:rPr>
        <w:t>Барановская Елизавета, ССВК, Саратов</w:t>
      </w:r>
    </w:p>
    <w:p w:rsidR="007B4E6A" w:rsidRPr="007B4E6A" w:rsidRDefault="007B4E6A" w:rsidP="007B4E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6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 Владимир, ССВК, С-Петербург</w:t>
      </w:r>
    </w:p>
    <w:p w:rsidR="007B4E6A" w:rsidRPr="007B4E6A" w:rsidRDefault="007B4E6A" w:rsidP="007B4E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7B4E6A">
        <w:rPr>
          <w:rFonts w:ascii="Times New Roman" w:eastAsia="Calibri" w:hAnsi="Times New Roman" w:cs="Times New Roman"/>
          <w:sz w:val="28"/>
        </w:rPr>
        <w:t>Краснов Роман, СС1К, Казань</w:t>
      </w:r>
    </w:p>
    <w:p w:rsidR="007B4E6A" w:rsidRPr="007B4E6A" w:rsidRDefault="007B4E6A" w:rsidP="007B4E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B4E6A">
        <w:rPr>
          <w:rFonts w:ascii="Times New Roman" w:eastAsia="Calibri" w:hAnsi="Times New Roman" w:cs="Times New Roman"/>
          <w:sz w:val="28"/>
        </w:rPr>
        <w:t xml:space="preserve">Морозов Алексей, ССВК, </w:t>
      </w:r>
      <w:r w:rsidRPr="007B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С-Петербург</w:t>
      </w:r>
    </w:p>
    <w:p w:rsidR="007B4E6A" w:rsidRPr="007B4E6A" w:rsidRDefault="007B4E6A" w:rsidP="007B4E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7B4E6A">
        <w:rPr>
          <w:rFonts w:ascii="Times New Roman" w:eastAsia="Calibri" w:hAnsi="Times New Roman" w:cs="Times New Roman"/>
          <w:sz w:val="28"/>
        </w:rPr>
        <w:t>Никонова Вера, ССВК, Ульяновск</w:t>
      </w:r>
    </w:p>
    <w:p w:rsidR="007B4E6A" w:rsidRPr="007B4E6A" w:rsidRDefault="007B4E6A" w:rsidP="007B4E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7B4E6A">
        <w:rPr>
          <w:rFonts w:ascii="Times New Roman" w:eastAsia="Calibri" w:hAnsi="Times New Roman" w:cs="Times New Roman"/>
          <w:sz w:val="28"/>
        </w:rPr>
        <w:t>Тарасенко Виктория, ССВК, Челябинск</w:t>
      </w:r>
    </w:p>
    <w:p w:rsidR="007B4E6A" w:rsidRPr="007B4E6A" w:rsidRDefault="007B4E6A" w:rsidP="007B4E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7B4E6A">
        <w:rPr>
          <w:rFonts w:ascii="Times New Roman" w:eastAsia="Calibri" w:hAnsi="Times New Roman" w:cs="Times New Roman"/>
          <w:sz w:val="28"/>
        </w:rPr>
        <w:t>Филянюшкина</w:t>
      </w:r>
      <w:proofErr w:type="spellEnd"/>
      <w:r w:rsidRPr="007B4E6A">
        <w:rPr>
          <w:rFonts w:ascii="Times New Roman" w:eastAsia="Calibri" w:hAnsi="Times New Roman" w:cs="Times New Roman"/>
          <w:sz w:val="28"/>
        </w:rPr>
        <w:t xml:space="preserve"> Ирина, ССВК, Саранск</w:t>
      </w:r>
    </w:p>
    <w:p w:rsidR="007B4E6A" w:rsidRPr="007B4E6A" w:rsidRDefault="007B4E6A" w:rsidP="007B4E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7B4E6A">
        <w:rPr>
          <w:rFonts w:ascii="Times New Roman" w:eastAsia="Calibri" w:hAnsi="Times New Roman" w:cs="Times New Roman"/>
          <w:sz w:val="28"/>
        </w:rPr>
        <w:t>Широких Лариса, ССВК, Ижевск</w:t>
      </w:r>
    </w:p>
    <w:p w:rsidR="007B4E6A" w:rsidRPr="007B4E6A" w:rsidRDefault="007B4E6A" w:rsidP="007B4E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7B4E6A">
        <w:rPr>
          <w:rFonts w:ascii="Times New Roman" w:eastAsia="Calibri" w:hAnsi="Times New Roman" w:cs="Times New Roman"/>
          <w:sz w:val="28"/>
        </w:rPr>
        <w:t>Яценко Валентин, ССВК, Красноярск</w:t>
      </w:r>
    </w:p>
    <w:p w:rsidR="007B4E6A" w:rsidRPr="007B4E6A" w:rsidRDefault="007B4E6A" w:rsidP="007B4E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6A" w:rsidRPr="007B4E6A" w:rsidRDefault="007B4E6A" w:rsidP="007B4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регистрационно-счетной комиссии:</w:t>
      </w:r>
    </w:p>
    <w:p w:rsidR="007B4E6A" w:rsidRPr="007B4E6A" w:rsidRDefault="007B4E6A" w:rsidP="007B4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 w:rsidRPr="007B4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</w:t>
      </w:r>
      <w:proofErr w:type="spellEnd"/>
      <w:r w:rsidRPr="007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Роман, г. Самара</w:t>
      </w:r>
    </w:p>
    <w:p w:rsidR="00DD5BF0" w:rsidRDefault="00DD5BF0"/>
    <w:sectPr w:rsidR="00DD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16E"/>
    <w:multiLevelType w:val="hybridMultilevel"/>
    <w:tmpl w:val="1B32A4BA"/>
    <w:lvl w:ilvl="0" w:tplc="0B344B3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D"/>
    <w:rsid w:val="0012789D"/>
    <w:rsid w:val="00190623"/>
    <w:rsid w:val="002412D8"/>
    <w:rsid w:val="00341230"/>
    <w:rsid w:val="005370A6"/>
    <w:rsid w:val="0059769B"/>
    <w:rsid w:val="006B27C0"/>
    <w:rsid w:val="006E497A"/>
    <w:rsid w:val="007B4E6A"/>
    <w:rsid w:val="007F1AC2"/>
    <w:rsid w:val="00857D3A"/>
    <w:rsid w:val="00954F67"/>
    <w:rsid w:val="00AD68AE"/>
    <w:rsid w:val="00B037C7"/>
    <w:rsid w:val="00DD5BF0"/>
    <w:rsid w:val="00E05D97"/>
    <w:rsid w:val="00EF2EF3"/>
    <w:rsid w:val="00F96D45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7882F-51D3-4E9C-BD21-EFE9AC7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dcterms:created xsi:type="dcterms:W3CDTF">2021-01-13T21:48:00Z</dcterms:created>
  <dcterms:modified xsi:type="dcterms:W3CDTF">2021-01-21T14:50:00Z</dcterms:modified>
</cp:coreProperties>
</file>